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21" w:rsidRPr="00C10E07" w:rsidRDefault="00226C21" w:rsidP="00052D13">
      <w:pPr>
        <w:pStyle w:val="a3"/>
        <w:spacing w:after="0" w:line="240" w:lineRule="auto"/>
        <w:ind w:left="0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10E07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В России ускорят регистрацию прав на недвижимость и запустят онлайн-сервис для получения сведений из ЕГРН</w:t>
      </w:r>
      <w:r w:rsidR="003214B9">
        <w:rPr>
          <w:rFonts w:asciiTheme="minorHAnsi" w:hAnsiTheme="minorHAnsi" w:cs="Times New Roman"/>
          <w:b/>
          <w:color w:val="000000" w:themeColor="text1"/>
          <w:sz w:val="28"/>
          <w:szCs w:val="28"/>
        </w:rPr>
        <w:t xml:space="preserve"> по всей стране</w:t>
      </w:r>
      <w:r w:rsidRPr="00C10E07">
        <w:rPr>
          <w:rFonts w:asciiTheme="minorHAnsi" w:hAnsiTheme="minorHAnsi" w:cs="Times New Roman"/>
          <w:b/>
          <w:color w:val="000000" w:themeColor="text1"/>
          <w:sz w:val="28"/>
          <w:szCs w:val="28"/>
        </w:rPr>
        <w:t xml:space="preserve"> </w:t>
      </w:r>
    </w:p>
    <w:p w:rsidR="004861CA" w:rsidRPr="00052D13" w:rsidRDefault="00226C21" w:rsidP="00052D13">
      <w:pPr>
        <w:spacing w:after="0" w:line="240" w:lineRule="auto"/>
        <w:jc w:val="both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Это стало возможным благодаря внедрению ФГИС ЕГРН </w:t>
      </w:r>
      <w:r w:rsidR="003214B9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в каждом регионе</w:t>
      </w:r>
      <w:r w:rsidR="002A4412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3214B9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РФ</w:t>
      </w:r>
      <w:r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</w:p>
    <w:p w:rsidR="00052D13" w:rsidRDefault="00052D13" w:rsidP="00052D13">
      <w:pPr>
        <w:pStyle w:val="a3"/>
        <w:spacing w:after="0" w:line="240" w:lineRule="auto"/>
        <w:ind w:left="0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A346D7" w:rsidRPr="00052D13" w:rsidRDefault="00A346D7" w:rsidP="00052D13">
      <w:pPr>
        <w:pStyle w:val="a3"/>
        <w:spacing w:after="0" w:line="240" w:lineRule="auto"/>
        <w:ind w:left="0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Оказание </w:t>
      </w:r>
      <w:proofErr w:type="spellStart"/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гос</w:t>
      </w:r>
      <w:r w:rsidR="009235FB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услуг</w:t>
      </w:r>
      <w:proofErr w:type="spellEnd"/>
      <w:r w:rsidR="009235FB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в сфере оборота недвижимости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E74744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упростят, 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время оформления </w:t>
      </w:r>
      <w:r w:rsidR="009235FB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собственности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позволяющий в режиме онлайн получать сведения из ЕГРН для сделок 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–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Абрамченко</w:t>
      </w:r>
      <w:proofErr w:type="spellEnd"/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.</w:t>
      </w:r>
    </w:p>
    <w:p w:rsidR="00052D13" w:rsidRDefault="00052D13" w:rsidP="00052D1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:rsidR="00383F84" w:rsidRPr="00052D13" w:rsidRDefault="004861CA" w:rsidP="00052D1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Она подчеркнула, </w:t>
      </w:r>
      <w:r w:rsidR="0058721F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что </w:t>
      </w:r>
      <w:r w:rsidR="00A15889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в октябре этого года успешно завершился важнейший для страны цифровой прое</w:t>
      </w:r>
      <w:proofErr w:type="gramStart"/>
      <w:r w:rsidR="00A15889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кт в сф</w:t>
      </w:r>
      <w:proofErr w:type="gramEnd"/>
      <w:r w:rsidR="00A15889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ере недвижимости. </w:t>
      </w:r>
      <w:r w:rsidR="00F01B05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Новая система уникальна. Это полностью отечественная разработка</w:t>
      </w:r>
      <w:r w:rsidR="00617603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, не зависящая ни от каких санкций. </w:t>
      </w:r>
      <w:r w:rsidR="00A15889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П</w:t>
      </w:r>
      <w:r w:rsidR="0058721F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ереход на эту систему произошел без остановки процедур регистрации и учета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: «</w:t>
      </w:r>
      <w:r w:rsidR="0058721F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Мы плавно переносили сведения из двух реестров в единую базу данных. Мы </w:t>
      </w:r>
      <w:r w:rsidR="00A15889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ни на один день </w:t>
      </w:r>
      <w:r w:rsidR="0058721F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не остановили </w:t>
      </w:r>
      <w:r w:rsidR="00F01B05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рынок недвижимости. </w:t>
      </w:r>
      <w:r w:rsidR="004A7C3F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лотаж. Как дозаправка в воздухе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».</w:t>
      </w:r>
    </w:p>
    <w:p w:rsidR="00052D13" w:rsidRDefault="00052D13" w:rsidP="00052D13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4861CA" w:rsidRPr="00052D13" w:rsidRDefault="00C34B54" w:rsidP="00052D13">
      <w:pPr>
        <w:spacing w:after="0" w:line="240" w:lineRule="auto"/>
        <w:jc w:val="both"/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Все </w:t>
      </w:r>
      <w:r w:rsidR="00477080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85 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субъект</w:t>
      </w:r>
      <w:r w:rsidR="00477080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ов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страны перешли на работу в Федеральной государственной</w:t>
      </w:r>
      <w:r w:rsidR="00E318F9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информационной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системе </w:t>
      </w:r>
      <w:r w:rsidR="00617603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ведения 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Един</w:t>
      </w:r>
      <w:r w:rsidR="00617603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ого</w:t>
      </w:r>
      <w:r w:rsidR="00477080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государственн</w:t>
      </w:r>
      <w:r w:rsidR="00617603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ого</w:t>
      </w:r>
      <w:r w:rsidR="00477080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реестр</w:t>
      </w:r>
      <w:r w:rsidR="00617603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а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недвижимости</w:t>
      </w:r>
      <w:r w:rsidR="00A65F6D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(ФГИС ЕГРН)</w:t>
      </w:r>
      <w:r w:rsidR="00617603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объединившей </w:t>
      </w:r>
      <w:r w:rsidR="00A65F6D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данны</w:t>
      </w:r>
      <w:r w:rsidR="00617603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е</w:t>
      </w:r>
      <w:r w:rsidR="00A65F6D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«</w:t>
      </w:r>
      <w:r w:rsidR="00383F84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Мы завершили</w:t>
      </w:r>
      <w:r w:rsidR="00EB01FE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трехлетнюю работу по созданию уникальной </w:t>
      </w:r>
      <w:r w:rsidR="00A346D7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отечественной </w:t>
      </w:r>
      <w:r w:rsidR="00EB01FE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цифровой систем</w:t>
      </w:r>
      <w:r w:rsidR="00A346D7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ы. </w:t>
      </w:r>
      <w:r w:rsidR="003F0E17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новую</w:t>
      </w:r>
      <w:proofErr w:type="gramEnd"/>
      <w:r w:rsidR="003F0E17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, с настройкой работы с</w:t>
      </w:r>
      <w:r w:rsidR="00226C21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МФЦ, </w:t>
      </w:r>
      <w:r w:rsidR="003F0E17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обучением людей использованию новых интерфейсов. </w:t>
      </w:r>
      <w:r w:rsidR="00EB01FE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Переход всей страны на </w:t>
      </w:r>
      <w:r w:rsidR="008A6E9E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такую глобальную базу как ФГИС ЕГРН – это, безусловно, </w:t>
      </w:r>
      <w:r w:rsidR="00EB01FE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новая веха в истории оборота недвижимости в России</w:t>
      </w:r>
      <w:r w:rsidR="00226C21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», </w:t>
      </w:r>
      <w:r w:rsidR="00232726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–</w:t>
      </w:r>
      <w:r w:rsidR="00226C21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226C21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зая</w:t>
      </w:r>
      <w:r w:rsidR="008A6E9E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вила </w:t>
      </w:r>
      <w:r w:rsidR="008A6E9E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вице-премьер</w:t>
      </w:r>
      <w:r w:rsidR="008A6E9E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78430D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Виктория </w:t>
      </w:r>
      <w:proofErr w:type="spellStart"/>
      <w:r w:rsidR="0078430D"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Абрамченко</w:t>
      </w:r>
      <w:proofErr w:type="spellEnd"/>
      <w:r w:rsidR="0078430D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, подчеркнув, что р</w:t>
      </w:r>
      <w:r w:rsidR="00153B56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оссийская практика эксплуатации подобных систем в масштабах всей страны – отсутствует</w:t>
      </w:r>
      <w:r w:rsidR="0078430D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, и в</w:t>
      </w:r>
      <w:r w:rsidR="00153B56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мире не существует </w:t>
      </w:r>
      <w:r w:rsidR="0078430D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ее </w:t>
      </w:r>
      <w:r w:rsidR="00153B56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аналогов. </w:t>
      </w:r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 xml:space="preserve">Всего ФГИС ЕГРН – это более 10 петабайт </w:t>
      </w:r>
      <w:r w:rsidR="00617603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>данных о недвижимости</w:t>
      </w:r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 xml:space="preserve">. Для сравнения </w:t>
      </w:r>
      <w:r w:rsidR="00617603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>–</w:t>
      </w:r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 xml:space="preserve"> размер</w:t>
      </w:r>
      <w:r w:rsidR="00617603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 xml:space="preserve"> </w:t>
      </w:r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 xml:space="preserve">результатов экспериментов, проводимых в течение года на </w:t>
      </w:r>
      <w:proofErr w:type="gramStart"/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>большом</w:t>
      </w:r>
      <w:proofErr w:type="gramEnd"/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>адронном</w:t>
      </w:r>
      <w:proofErr w:type="spellEnd"/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83F84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>ко</w:t>
      </w:r>
      <w:r w:rsidR="00617603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>ллайдере</w:t>
      </w:r>
      <w:proofErr w:type="spellEnd"/>
      <w:r w:rsidR="00617603" w:rsidRPr="00052D13">
        <w:rPr>
          <w:rFonts w:asciiTheme="minorHAnsi" w:eastAsia="Times New Roman" w:hAnsiTheme="minorHAnsi" w:cs="Times New Roman"/>
          <w:iCs/>
          <w:color w:val="000000" w:themeColor="text1"/>
          <w:sz w:val="24"/>
          <w:szCs w:val="24"/>
        </w:rPr>
        <w:t>, достигает 4 петабайт.</w:t>
      </w:r>
    </w:p>
    <w:p w:rsidR="00052D13" w:rsidRDefault="00052D13" w:rsidP="00052D13">
      <w:pPr>
        <w:pStyle w:val="a3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3C2096" w:rsidRDefault="008446E2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8B5FCD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ФГИС ЕГРН пришла на смену</w:t>
      </w:r>
      <w:r w:rsidR="00371337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340 разрозненны</w:t>
      </w:r>
      <w:r w:rsidR="008B5FCD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м</w:t>
      </w:r>
      <w:r w:rsidR="00371337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информационны</w:t>
      </w:r>
      <w:r w:rsidR="008B5FCD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м</w:t>
      </w:r>
      <w:r w:rsidR="00371337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система</w:t>
      </w:r>
      <w:r w:rsidR="008B5FCD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м</w:t>
      </w:r>
      <w:r w:rsidR="003C2096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.</w:t>
      </w:r>
    </w:p>
    <w:p w:rsidR="003C2096" w:rsidRDefault="003C2096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:rsidR="00371337" w:rsidRPr="00052D13" w:rsidRDefault="00371337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</w:t>
      </w:r>
      <w:proofErr w:type="gramStart"/>
      <w:r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контроля за</w:t>
      </w:r>
      <w:proofErr w:type="gramEnd"/>
      <w:r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», –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отметила </w:t>
      </w:r>
      <w:r w:rsidRPr="00052D13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Виктория </w:t>
      </w:r>
      <w:proofErr w:type="spellStart"/>
      <w:r w:rsidRPr="00052D13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Абрамченко</w:t>
      </w:r>
      <w:proofErr w:type="spellEnd"/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.</w:t>
      </w:r>
    </w:p>
    <w:p w:rsidR="00052D13" w:rsidRDefault="00052D13" w:rsidP="00052D13">
      <w:pPr>
        <w:pStyle w:val="a3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A346D7" w:rsidRPr="00052D13" w:rsidRDefault="00077A4E" w:rsidP="00052D13">
      <w:pPr>
        <w:pStyle w:val="a3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Как сообщила 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вице-премьер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052D13" w:rsidRDefault="00077A4E" w:rsidP="00052D13">
      <w:pPr>
        <w:pStyle w:val="a3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>«</w:t>
      </w:r>
      <w:r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процедур</w:t>
      </w:r>
      <w:r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в этой сфере будут проводиться проще и быстрее</w:t>
      </w:r>
      <w:r w:rsidR="008446E2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.</w:t>
      </w:r>
      <w:r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Система уже обрабатывает около 7 запросов в секунду</w:t>
      </w:r>
      <w:r w:rsidR="0078430D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в режиме 24</w:t>
      </w:r>
      <w:r w:rsidR="00383F84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3A1008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на</w:t>
      </w:r>
      <w:r w:rsidR="00383F84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3A1008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7</w:t>
      </w:r>
      <w:r w:rsidR="008B5FCD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, работая без выходных и праздников</w:t>
      </w:r>
      <w:r w:rsidR="003A1008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.</w:t>
      </w:r>
      <w:r w:rsidR="0078430D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Сегодня во ФГИС ЕГРН ежедневно поступает </w:t>
      </w:r>
      <w:r w:rsidR="008B5FCD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около 100</w:t>
      </w:r>
      <w:r w:rsidR="0078430D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052D1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. </w:t>
      </w:r>
      <w:r w:rsidR="0078430D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Это беспрецедентные объемы обработки данных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»</w:t>
      </w:r>
      <w:r w:rsidR="00232726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, –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сообщила 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Виктория </w:t>
      </w:r>
      <w:proofErr w:type="spellStart"/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Абрамченко</w:t>
      </w:r>
      <w:proofErr w:type="spellEnd"/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.</w:t>
      </w:r>
      <w:r w:rsidR="008446E2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:rsidR="00052D13" w:rsidRDefault="00052D13" w:rsidP="00052D13">
      <w:pPr>
        <w:pStyle w:val="a3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8915F4" w:rsidRPr="00052D13" w:rsidRDefault="00371337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Зампред Правительства пояснила, что благодаря объединению с 2017 года 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052D13" w:rsidRDefault="00052D13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:rsidR="003C2096" w:rsidRDefault="00153B56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Ранее для </w:t>
      </w:r>
      <w:r w:rsidR="00383F8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проведения регистрации и 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</w:t>
      </w:r>
    </w:p>
    <w:p w:rsidR="003C2096" w:rsidRDefault="003C2096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:rsidR="00BE3BF3" w:rsidRPr="00052D13" w:rsidRDefault="00153B56" w:rsidP="00052D1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</w:pP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В целом, в упрощенном виде это составляло 8 шагов и </w:t>
      </w:r>
      <w:r w:rsidR="008B5FCD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больше месяца </w:t>
      </w:r>
      <w:r w:rsidR="00383F8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ожидания результата. </w:t>
      </w:r>
      <w:r w:rsidR="004861CA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«</w:t>
      </w:r>
      <w:r w:rsidR="004861CA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Теперь процесс регистрации сократился в два раза – до четырех шагов и </w:t>
      </w:r>
      <w:r w:rsidR="00040180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нормативных </w:t>
      </w:r>
      <w:r w:rsidR="004861CA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10 рабочих дней. </w:t>
      </w:r>
      <w:r w:rsidR="00040180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На практике </w:t>
      </w:r>
      <w:r w:rsidR="00232726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–</w:t>
      </w:r>
      <w:r w:rsidR="00383F84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4861CA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сроки оказания государственных услуг </w:t>
      </w:r>
      <w:r w:rsidR="00040180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благодаря системе сокращены до 3</w:t>
      </w:r>
      <w:r w:rsidR="004861CA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рабочих дней и даже меньше в отдельных случаях</w:t>
      </w:r>
      <w:r w:rsidR="008B5FCD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. Крымский мост, например</w:t>
      </w:r>
      <w:proofErr w:type="gramStart"/>
      <w:r w:rsidR="008B5FCD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,</w:t>
      </w:r>
      <w:proofErr w:type="gramEnd"/>
      <w:r w:rsidR="008B5FCD" w:rsidRPr="00052D13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мы зарегистрировали за сутки</w:t>
      </w:r>
      <w:r w:rsidR="00232726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», –</w:t>
      </w:r>
      <w:r w:rsidR="004861CA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сообщила</w:t>
      </w:r>
      <w:r w:rsidR="004861CA" w:rsidRPr="00052D13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Виктория </w:t>
      </w:r>
      <w:proofErr w:type="spellStart"/>
      <w:r w:rsidR="004861CA" w:rsidRPr="00052D13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Абрамченко</w:t>
      </w:r>
      <w:proofErr w:type="spellEnd"/>
      <w:r w:rsidR="004861CA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.</w:t>
      </w:r>
    </w:p>
    <w:p w:rsidR="00052D13" w:rsidRDefault="00052D13" w:rsidP="00052D13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040180" w:rsidRPr="00052D13" w:rsidRDefault="00040180" w:rsidP="00052D13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В числе прочих изменений </w:t>
      </w:r>
      <w:r w:rsidR="00232726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–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получение </w:t>
      </w:r>
      <w:proofErr w:type="spellStart"/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госуслуг</w:t>
      </w:r>
      <w:proofErr w:type="spellEnd"/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Ялте</w:t>
      </w: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не выезжая для этого за пределы своего региона. </w:t>
      </w:r>
      <w:r w:rsidR="00607C9E"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Важно, что и Крымский полуостров  теперь работает в единой информационной системе.</w:t>
      </w:r>
    </w:p>
    <w:p w:rsidR="00052D13" w:rsidRDefault="00052D13" w:rsidP="00052D13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F96310" w:rsidRPr="00052D13" w:rsidRDefault="00040180" w:rsidP="00052D13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>ии и ау</w:t>
      </w:r>
      <w:proofErr w:type="gramEnd"/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тентификации. Искать объекты можно по адресу или кадастровому номеру.   </w:t>
      </w:r>
    </w:p>
    <w:p w:rsidR="00052D13" w:rsidRDefault="00052D13" w:rsidP="00052D13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F96310" w:rsidRPr="00052D13" w:rsidRDefault="0078430D" w:rsidP="00052D1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Как заявила заместитель Председателя Правительства </w:t>
      </w:r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Виктория </w:t>
      </w:r>
      <w:proofErr w:type="spellStart"/>
      <w:r w:rsidRPr="00052D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Абрамченко</w:t>
      </w:r>
      <w:proofErr w:type="spellEnd"/>
      <w:r w:rsidRPr="00052D1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</w:t>
      </w:r>
      <w:r w:rsidR="0017526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52D13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17526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Их с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охранность в</w:t>
      </w:r>
      <w:r w:rsidR="0017526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о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ФГИС ЕГРН</w:t>
      </w:r>
      <w:r w:rsidR="0017526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обеспечивае</w:t>
      </w:r>
      <w:r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тся в соответствии со всеми современными требованиями информационной безопасности. </w:t>
      </w:r>
      <w:r w:rsidR="00175264" w:rsidRPr="00052D13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052D1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5F" w:rsidRDefault="008A085F">
      <w:pPr>
        <w:spacing w:after="0" w:line="240" w:lineRule="auto"/>
      </w:pPr>
      <w:r>
        <w:separator/>
      </w:r>
    </w:p>
  </w:endnote>
  <w:endnote w:type="continuationSeparator" w:id="0">
    <w:p w:rsidR="008A085F" w:rsidRDefault="008A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5F" w:rsidRDefault="008A085F">
      <w:pPr>
        <w:spacing w:after="0" w:line="240" w:lineRule="auto"/>
      </w:pPr>
      <w:r>
        <w:separator/>
      </w:r>
    </w:p>
  </w:footnote>
  <w:footnote w:type="continuationSeparator" w:id="0">
    <w:p w:rsidR="008A085F" w:rsidRDefault="008A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5" w:rsidRPr="00C86B27" w:rsidRDefault="00A2750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383A67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5"/>
    <w:rsid w:val="0001095D"/>
    <w:rsid w:val="00040180"/>
    <w:rsid w:val="00045894"/>
    <w:rsid w:val="00051A88"/>
    <w:rsid w:val="00052D13"/>
    <w:rsid w:val="00056647"/>
    <w:rsid w:val="00066C9F"/>
    <w:rsid w:val="00077A4E"/>
    <w:rsid w:val="000D6321"/>
    <w:rsid w:val="000F4CE1"/>
    <w:rsid w:val="0010181A"/>
    <w:rsid w:val="001348D3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2A4412"/>
    <w:rsid w:val="003214B9"/>
    <w:rsid w:val="003336EC"/>
    <w:rsid w:val="00371337"/>
    <w:rsid w:val="00383A67"/>
    <w:rsid w:val="00383F84"/>
    <w:rsid w:val="003A1008"/>
    <w:rsid w:val="003C2096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000FC"/>
    <w:rsid w:val="00733A76"/>
    <w:rsid w:val="007609C8"/>
    <w:rsid w:val="00764DBC"/>
    <w:rsid w:val="0078430D"/>
    <w:rsid w:val="007A014B"/>
    <w:rsid w:val="008029AB"/>
    <w:rsid w:val="008446E2"/>
    <w:rsid w:val="008915F4"/>
    <w:rsid w:val="008A085F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76DB3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0E07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5128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01</cp:lastModifiedBy>
  <cp:revision>2</cp:revision>
  <cp:lastPrinted>2020-10-26T07:56:00Z</cp:lastPrinted>
  <dcterms:created xsi:type="dcterms:W3CDTF">2020-10-29T08:24:00Z</dcterms:created>
  <dcterms:modified xsi:type="dcterms:W3CDTF">2020-10-29T08:24:00Z</dcterms:modified>
</cp:coreProperties>
</file>